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8572" w14:textId="77777777" w:rsidR="00EE2D6A" w:rsidRDefault="007001BD">
      <w:pPr>
        <w:rPr>
          <w:b/>
          <w:sz w:val="40"/>
        </w:rPr>
      </w:pPr>
      <w:r w:rsidRPr="00AB5747">
        <w:rPr>
          <w:b/>
          <w:sz w:val="40"/>
        </w:rPr>
        <w:t>Portfolioeintrag EPS</w:t>
      </w:r>
    </w:p>
    <w:p w14:paraId="11543D69" w14:textId="77777777" w:rsidR="007F1B25" w:rsidRDefault="007F1B25">
      <w:pPr>
        <w:rPr>
          <w:b/>
          <w:sz w:val="40"/>
        </w:rPr>
      </w:pPr>
    </w:p>
    <w:p w14:paraId="67C49433" w14:textId="77777777" w:rsidR="007F1B25" w:rsidRDefault="007F1B25">
      <w:pPr>
        <w:rPr>
          <w:sz w:val="28"/>
        </w:rPr>
      </w:pPr>
      <w:r w:rsidRPr="007F1B25">
        <w:rPr>
          <w:sz w:val="28"/>
        </w:rPr>
        <w:t>Name, Vorname</w:t>
      </w:r>
    </w:p>
    <w:p w14:paraId="7B76450F" w14:textId="77777777" w:rsidR="007F1B25" w:rsidRPr="007F1B25" w:rsidRDefault="007F1B25">
      <w:pPr>
        <w:rPr>
          <w:sz w:val="28"/>
        </w:rPr>
      </w:pPr>
    </w:p>
    <w:p w14:paraId="03445D2B" w14:textId="77777777" w:rsidR="00AB5747" w:rsidRDefault="00AB57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5747" w:rsidRPr="00AB5747" w14:paraId="167F8396" w14:textId="77777777" w:rsidTr="00AB5747">
        <w:tc>
          <w:tcPr>
            <w:tcW w:w="4606" w:type="dxa"/>
          </w:tcPr>
          <w:p w14:paraId="70B6F2E4" w14:textId="77777777" w:rsidR="00AB5747" w:rsidRPr="00066AB7" w:rsidRDefault="00AB5747">
            <w:pPr>
              <w:rPr>
                <w:sz w:val="24"/>
              </w:rPr>
            </w:pPr>
            <w:r w:rsidRPr="00AB5747">
              <w:rPr>
                <w:b/>
                <w:sz w:val="24"/>
              </w:rPr>
              <w:t>Gehört zum Standard:</w:t>
            </w:r>
            <w:r w:rsidRPr="00AB5747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14:paraId="3590FE7B" w14:textId="77777777" w:rsidR="00AB5747" w:rsidRPr="00066AB7" w:rsidRDefault="00AB5747">
            <w:pPr>
              <w:rPr>
                <w:sz w:val="24"/>
              </w:rPr>
            </w:pPr>
            <w:r w:rsidRPr="00AB5747">
              <w:rPr>
                <w:b/>
                <w:sz w:val="24"/>
              </w:rPr>
              <w:t>Gehört zum Handlungsfeld:</w:t>
            </w:r>
          </w:p>
        </w:tc>
      </w:tr>
      <w:tr w:rsidR="00AB5747" w14:paraId="4CEFF69D" w14:textId="77777777" w:rsidTr="00AB5747">
        <w:tc>
          <w:tcPr>
            <w:tcW w:w="4606" w:type="dxa"/>
          </w:tcPr>
          <w:p w14:paraId="34E7CF3C" w14:textId="77777777" w:rsidR="00AB5747" w:rsidRPr="00066AB7" w:rsidRDefault="00AB5747">
            <w:pPr>
              <w:rPr>
                <w:sz w:val="20"/>
              </w:rPr>
            </w:pPr>
            <w:r w:rsidRPr="00AB5747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Leben aus dem Evangelium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14:paraId="3C05FE0C" w14:textId="77777777" w:rsidR="00AB5747" w:rsidRPr="00066AB7" w:rsidRDefault="00AB5747">
            <w:pPr>
              <w:rPr>
                <w:sz w:val="20"/>
              </w:rPr>
            </w:pPr>
            <w:r w:rsidRPr="00AB5747">
              <w:rPr>
                <w:sz w:val="24"/>
              </w:rPr>
              <w:sym w:font="Wingdings" w:char="F0A8"/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0"/>
                <w:szCs w:val="20"/>
              </w:rPr>
              <w:t>Seelsorge</w:t>
            </w:r>
            <w:r w:rsidR="00066AB7">
              <w:rPr>
                <w:sz w:val="20"/>
                <w:szCs w:val="20"/>
              </w:rPr>
              <w:t xml:space="preserve"> </w:t>
            </w:r>
          </w:p>
        </w:tc>
      </w:tr>
      <w:tr w:rsidR="00AB5747" w14:paraId="23DD3CC8" w14:textId="77777777" w:rsidTr="00AB5747">
        <w:tc>
          <w:tcPr>
            <w:tcW w:w="4606" w:type="dxa"/>
          </w:tcPr>
          <w:p w14:paraId="2CD4C039" w14:textId="77777777" w:rsidR="00AB5747" w:rsidRPr="00066AB7" w:rsidRDefault="00AB5747">
            <w:pPr>
              <w:rPr>
                <w:sz w:val="20"/>
              </w:rPr>
            </w:pPr>
            <w:r w:rsidRPr="00AB5747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Berufsidentität</w:t>
            </w:r>
            <w:r w:rsidR="00A46D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78DF26B7" w14:textId="77777777" w:rsidR="00AB5747" w:rsidRPr="00066AB7" w:rsidRDefault="00AB5747">
            <w:pPr>
              <w:rPr>
                <w:sz w:val="20"/>
              </w:rPr>
            </w:pPr>
            <w:r w:rsidRPr="00AB5747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Gottesdienst</w:t>
            </w:r>
          </w:p>
        </w:tc>
      </w:tr>
      <w:tr w:rsidR="00AB5747" w14:paraId="3C3448BD" w14:textId="77777777" w:rsidTr="00AB5747">
        <w:tc>
          <w:tcPr>
            <w:tcW w:w="4606" w:type="dxa"/>
          </w:tcPr>
          <w:p w14:paraId="797199B2" w14:textId="77777777" w:rsidR="00AB5747" w:rsidRPr="00066AB7" w:rsidRDefault="00A46DC0">
            <w:pPr>
              <w:rPr>
                <w:sz w:val="20"/>
              </w:rPr>
            </w:pPr>
            <w:r w:rsidRPr="00AB5747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Selbstmanagement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06" w:type="dxa"/>
          </w:tcPr>
          <w:p w14:paraId="16224817" w14:textId="77777777" w:rsidR="00AB5747" w:rsidRPr="00066AB7" w:rsidRDefault="00AB5747">
            <w:pPr>
              <w:rPr>
                <w:sz w:val="20"/>
              </w:rPr>
            </w:pPr>
            <w:r w:rsidRPr="00AB5747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Bildung</w:t>
            </w:r>
          </w:p>
        </w:tc>
      </w:tr>
      <w:tr w:rsidR="00AB5747" w:rsidRPr="00A46DC0" w14:paraId="224ADAF9" w14:textId="77777777" w:rsidTr="00AB5747">
        <w:tc>
          <w:tcPr>
            <w:tcW w:w="4606" w:type="dxa"/>
          </w:tcPr>
          <w:p w14:paraId="3CD73ED8" w14:textId="77777777" w:rsidR="00AB5747" w:rsidRPr="00A46DC0" w:rsidRDefault="00A46DC0">
            <w:pPr>
              <w:rPr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 w:rsidRPr="00A46DC0">
              <w:rPr>
                <w:sz w:val="20"/>
              </w:rPr>
              <w:t xml:space="preserve">  Hermeneutische Reflexion</w:t>
            </w:r>
          </w:p>
        </w:tc>
        <w:tc>
          <w:tcPr>
            <w:tcW w:w="4606" w:type="dxa"/>
          </w:tcPr>
          <w:p w14:paraId="2892C98C" w14:textId="77777777" w:rsidR="00AB5747" w:rsidRPr="00A46DC0" w:rsidRDefault="00AB5747">
            <w:pPr>
              <w:rPr>
                <w:sz w:val="16"/>
              </w:rPr>
            </w:pPr>
            <w:r w:rsidRPr="00A46DC0">
              <w:rPr>
                <w:sz w:val="24"/>
              </w:rPr>
              <w:sym w:font="Wingdings" w:char="F0A8"/>
            </w:r>
            <w:r w:rsidRPr="00A46DC0">
              <w:rPr>
                <w:sz w:val="24"/>
              </w:rPr>
              <w:t xml:space="preserve">  </w:t>
            </w:r>
            <w:r w:rsidRPr="00A46DC0">
              <w:rPr>
                <w:sz w:val="20"/>
                <w:szCs w:val="20"/>
              </w:rPr>
              <w:t>Gemeindeentwicklung</w:t>
            </w:r>
          </w:p>
        </w:tc>
      </w:tr>
      <w:tr w:rsidR="00AB5747" w:rsidRPr="00A46DC0" w14:paraId="0651A78C" w14:textId="77777777" w:rsidTr="00AB5747">
        <w:tc>
          <w:tcPr>
            <w:tcW w:w="4606" w:type="dxa"/>
          </w:tcPr>
          <w:p w14:paraId="2CBF5781" w14:textId="77777777" w:rsidR="00AB5747" w:rsidRPr="00A46DC0" w:rsidRDefault="00A46DC0">
            <w:pPr>
              <w:rPr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 w:rsidRPr="00A46DC0"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Kreativität</w:t>
            </w:r>
          </w:p>
        </w:tc>
        <w:tc>
          <w:tcPr>
            <w:tcW w:w="4606" w:type="dxa"/>
          </w:tcPr>
          <w:p w14:paraId="438CA98F" w14:textId="77777777" w:rsidR="00AB5747" w:rsidRPr="00A46DC0" w:rsidRDefault="00AB5747">
            <w:pPr>
              <w:rPr>
                <w:sz w:val="16"/>
              </w:rPr>
            </w:pPr>
            <w:r w:rsidRPr="00A46DC0">
              <w:rPr>
                <w:sz w:val="24"/>
              </w:rPr>
              <w:sym w:font="Wingdings" w:char="F0A8"/>
            </w:r>
            <w:r w:rsidRPr="00A46DC0">
              <w:rPr>
                <w:sz w:val="24"/>
              </w:rPr>
              <w:t xml:space="preserve">  </w:t>
            </w:r>
            <w:r w:rsidRPr="00A46DC0">
              <w:rPr>
                <w:sz w:val="20"/>
                <w:szCs w:val="20"/>
              </w:rPr>
              <w:t>übergreifend</w:t>
            </w:r>
          </w:p>
        </w:tc>
      </w:tr>
      <w:tr w:rsidR="00A46DC0" w:rsidRPr="00A46DC0" w14:paraId="40637D5A" w14:textId="77777777" w:rsidTr="00AB5747">
        <w:tc>
          <w:tcPr>
            <w:tcW w:w="4606" w:type="dxa"/>
          </w:tcPr>
          <w:p w14:paraId="05955C1D" w14:textId="77777777" w:rsidR="00A46DC0" w:rsidRPr="00A46DC0" w:rsidRDefault="00A46DC0">
            <w:pPr>
              <w:rPr>
                <w:b/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Beziehung und Empathie</w:t>
            </w:r>
          </w:p>
        </w:tc>
        <w:tc>
          <w:tcPr>
            <w:tcW w:w="4606" w:type="dxa"/>
          </w:tcPr>
          <w:p w14:paraId="4DFB6521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  <w:tr w:rsidR="00A46DC0" w:rsidRPr="00A46DC0" w14:paraId="3B767D29" w14:textId="77777777" w:rsidTr="00AB5747">
        <w:tc>
          <w:tcPr>
            <w:tcW w:w="4606" w:type="dxa"/>
          </w:tcPr>
          <w:p w14:paraId="43CCC1C8" w14:textId="77777777" w:rsidR="00A46DC0" w:rsidRPr="00A46DC0" w:rsidRDefault="00A46DC0">
            <w:pPr>
              <w:rPr>
                <w:b/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Team- und Konfliktfähigkeit</w:t>
            </w:r>
          </w:p>
        </w:tc>
        <w:tc>
          <w:tcPr>
            <w:tcW w:w="4606" w:type="dxa"/>
          </w:tcPr>
          <w:p w14:paraId="2132F890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  <w:tr w:rsidR="00A46DC0" w:rsidRPr="00A46DC0" w14:paraId="72ABBA07" w14:textId="77777777" w:rsidTr="00AB5747">
        <w:tc>
          <w:tcPr>
            <w:tcW w:w="4606" w:type="dxa"/>
          </w:tcPr>
          <w:p w14:paraId="4BAC675C" w14:textId="77777777" w:rsidR="00A46DC0" w:rsidRPr="00A46DC0" w:rsidRDefault="00A46DC0">
            <w:pPr>
              <w:rPr>
                <w:b/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Ziel- und Ergebnisorientierung</w:t>
            </w:r>
          </w:p>
        </w:tc>
        <w:tc>
          <w:tcPr>
            <w:tcW w:w="4606" w:type="dxa"/>
          </w:tcPr>
          <w:p w14:paraId="3006099E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  <w:tr w:rsidR="00A46DC0" w:rsidRPr="00A46DC0" w14:paraId="5BF19F63" w14:textId="77777777" w:rsidTr="00AB5747">
        <w:tc>
          <w:tcPr>
            <w:tcW w:w="4606" w:type="dxa"/>
          </w:tcPr>
          <w:p w14:paraId="410C9142" w14:textId="77777777" w:rsidR="00A46DC0" w:rsidRPr="00A46DC0" w:rsidRDefault="00A46DC0">
            <w:pPr>
              <w:rPr>
                <w:b/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Planung und Organisation</w:t>
            </w:r>
          </w:p>
        </w:tc>
        <w:tc>
          <w:tcPr>
            <w:tcW w:w="4606" w:type="dxa"/>
          </w:tcPr>
          <w:p w14:paraId="1A2D6E6A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  <w:tr w:rsidR="00A46DC0" w:rsidRPr="00A46DC0" w14:paraId="5E2AFC09" w14:textId="77777777" w:rsidTr="00AB5747">
        <w:tc>
          <w:tcPr>
            <w:tcW w:w="4606" w:type="dxa"/>
          </w:tcPr>
          <w:p w14:paraId="5F7C92B9" w14:textId="77777777" w:rsidR="00A46DC0" w:rsidRPr="00A46DC0" w:rsidRDefault="00A46DC0" w:rsidP="00A46DC0">
            <w:pPr>
              <w:rPr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Leitung</w:t>
            </w:r>
          </w:p>
        </w:tc>
        <w:tc>
          <w:tcPr>
            <w:tcW w:w="4606" w:type="dxa"/>
          </w:tcPr>
          <w:p w14:paraId="4915A36A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  <w:tr w:rsidR="00A46DC0" w:rsidRPr="00A46DC0" w14:paraId="7810DBDB" w14:textId="77777777" w:rsidTr="00AB5747">
        <w:tc>
          <w:tcPr>
            <w:tcW w:w="4606" w:type="dxa"/>
          </w:tcPr>
          <w:p w14:paraId="3213E001" w14:textId="77777777" w:rsidR="00A46DC0" w:rsidRPr="00A46DC0" w:rsidRDefault="00A46DC0">
            <w:pPr>
              <w:rPr>
                <w:sz w:val="20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Auftritt und Repräsentation</w:t>
            </w:r>
          </w:p>
        </w:tc>
        <w:tc>
          <w:tcPr>
            <w:tcW w:w="4606" w:type="dxa"/>
          </w:tcPr>
          <w:p w14:paraId="3F854E12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  <w:tr w:rsidR="00A46DC0" w:rsidRPr="00A46DC0" w14:paraId="62640DB9" w14:textId="77777777" w:rsidTr="00AB5747">
        <w:tc>
          <w:tcPr>
            <w:tcW w:w="4606" w:type="dxa"/>
          </w:tcPr>
          <w:p w14:paraId="39CF602A" w14:textId="77777777" w:rsidR="00A46DC0" w:rsidRPr="00A46DC0" w:rsidRDefault="00A46DC0">
            <w:pPr>
              <w:rPr>
                <w:sz w:val="24"/>
              </w:rPr>
            </w:pPr>
            <w:r w:rsidRPr="00A46DC0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</w:t>
            </w:r>
            <w:r w:rsidRPr="00A46DC0">
              <w:rPr>
                <w:sz w:val="20"/>
              </w:rPr>
              <w:t>Kommunikation</w:t>
            </w:r>
          </w:p>
        </w:tc>
        <w:tc>
          <w:tcPr>
            <w:tcW w:w="4606" w:type="dxa"/>
          </w:tcPr>
          <w:p w14:paraId="63A8EB9F" w14:textId="77777777" w:rsidR="00A46DC0" w:rsidRPr="00A46DC0" w:rsidRDefault="00A46DC0">
            <w:pPr>
              <w:rPr>
                <w:b/>
                <w:sz w:val="20"/>
              </w:rPr>
            </w:pPr>
          </w:p>
        </w:tc>
      </w:tr>
    </w:tbl>
    <w:p w14:paraId="336F5FAE" w14:textId="77777777" w:rsidR="00EE2D6A" w:rsidRPr="00A46DC0" w:rsidRDefault="00EE2D6A">
      <w:pPr>
        <w:rPr>
          <w:b/>
        </w:rPr>
      </w:pPr>
    </w:p>
    <w:p w14:paraId="52B65826" w14:textId="77777777" w:rsidR="00EE2D6A" w:rsidRDefault="007001BD">
      <w:r w:rsidRPr="00066AB7">
        <w:rPr>
          <w:highlight w:val="lightGray"/>
        </w:rPr>
        <w:t>Grundlage ( z. B. Gottesdienstaufzeichnung, Unterrichtsvorbereitung, Seelsorgeprotokoll, Email, Flyer, Rückmeldung, Tagebuchgedanken, Foto, …)</w:t>
      </w:r>
      <w:r>
        <w:t xml:space="preserve">  </w:t>
      </w:r>
    </w:p>
    <w:p w14:paraId="38607DA6" w14:textId="77777777" w:rsidR="00EE2D6A" w:rsidRDefault="00EE2D6A"/>
    <w:p w14:paraId="68C12CF5" w14:textId="77777777" w:rsidR="00EE2D6A" w:rsidRDefault="00EE2D6A"/>
    <w:p w14:paraId="55E6A32C" w14:textId="77777777" w:rsidR="00EE2D6A" w:rsidRDefault="00EE2D6A"/>
    <w:p w14:paraId="0C0EA59B" w14:textId="77777777" w:rsidR="00EE2D6A" w:rsidRDefault="007001BD">
      <w:r w:rsidRPr="00066AB7">
        <w:rPr>
          <w:highlight w:val="lightGray"/>
        </w:rPr>
        <w:t>Ort und Datum:</w:t>
      </w:r>
      <w:r>
        <w:t xml:space="preserve"> </w:t>
      </w:r>
    </w:p>
    <w:p w14:paraId="28F3DDE3" w14:textId="77777777" w:rsidR="00EE2D6A" w:rsidRDefault="00EE2D6A"/>
    <w:p w14:paraId="2E94183F" w14:textId="77777777" w:rsidR="00EE2D6A" w:rsidRDefault="00EE2D6A"/>
    <w:p w14:paraId="0272E702" w14:textId="77777777" w:rsidR="00EE2D6A" w:rsidRDefault="007001BD">
      <w:r w:rsidRPr="00066AB7">
        <w:rPr>
          <w:highlight w:val="lightGray"/>
        </w:rPr>
        <w:t>Kontext:</w:t>
      </w:r>
      <w:r>
        <w:t xml:space="preserve"> </w:t>
      </w:r>
    </w:p>
    <w:p w14:paraId="0D14DB19" w14:textId="77777777" w:rsidR="00EE2D6A" w:rsidRDefault="00EE2D6A"/>
    <w:p w14:paraId="7425F75E" w14:textId="77777777" w:rsidR="00EE2D6A" w:rsidRDefault="00EE2D6A"/>
    <w:p w14:paraId="6F8FC533" w14:textId="77777777" w:rsidR="00EE2D6A" w:rsidRDefault="007001BD">
      <w:r w:rsidRPr="00066AB7">
        <w:rPr>
          <w:highlight w:val="lightGray"/>
        </w:rPr>
        <w:t>Kompetenzen, die ich damit zeige:</w:t>
      </w:r>
    </w:p>
    <w:p w14:paraId="798D3461" w14:textId="77777777" w:rsidR="00EE2D6A" w:rsidRDefault="00EE2D6A"/>
    <w:p w14:paraId="391F5B02" w14:textId="77777777" w:rsidR="00EE2D6A" w:rsidRDefault="00EE2D6A"/>
    <w:p w14:paraId="02F3399E" w14:textId="77777777" w:rsidR="00EE2D6A" w:rsidRDefault="00EE2D6A"/>
    <w:p w14:paraId="47F6065D" w14:textId="77777777" w:rsidR="00EE2D6A" w:rsidRPr="00066AB7" w:rsidRDefault="007001BD">
      <w:pPr>
        <w:rPr>
          <w:highlight w:val="lightGray"/>
        </w:rPr>
      </w:pPr>
      <w:r w:rsidRPr="00066AB7">
        <w:rPr>
          <w:highlight w:val="lightGray"/>
        </w:rPr>
        <w:t>Ich habe folgende Rückmeldungen erhalten:</w:t>
      </w:r>
    </w:p>
    <w:p w14:paraId="445EFED2" w14:textId="77777777" w:rsidR="00EE2D6A" w:rsidRDefault="007001BD">
      <w:r w:rsidRPr="00066AB7">
        <w:rPr>
          <w:highlight w:val="lightGray"/>
        </w:rPr>
        <w:t>(von wem, in welchem Kontext)</w:t>
      </w:r>
      <w:r>
        <w:t xml:space="preserve"> </w:t>
      </w:r>
    </w:p>
    <w:p w14:paraId="0B629163" w14:textId="77777777" w:rsidR="00EE2D6A" w:rsidRDefault="00EE2D6A"/>
    <w:p w14:paraId="5F70474C" w14:textId="77777777" w:rsidR="00EE2D6A" w:rsidRDefault="00EE2D6A"/>
    <w:p w14:paraId="716C219F" w14:textId="77777777" w:rsidR="00EE2D6A" w:rsidRDefault="00EE2D6A"/>
    <w:p w14:paraId="5C52C9FF" w14:textId="77777777" w:rsidR="00EE2D6A" w:rsidRDefault="007001BD">
      <w:r w:rsidRPr="00066AB7">
        <w:rPr>
          <w:highlight w:val="lightGray"/>
        </w:rPr>
        <w:t>Dazu meine ich:</w:t>
      </w:r>
      <w:r>
        <w:t xml:space="preserve"> </w:t>
      </w:r>
    </w:p>
    <w:p w14:paraId="6F1C1194" w14:textId="77777777" w:rsidR="002C7277" w:rsidRDefault="002C7277"/>
    <w:p w14:paraId="22DB41B8" w14:textId="77777777" w:rsidR="00EE2D6A" w:rsidRDefault="00EE2D6A"/>
    <w:p w14:paraId="5074F97F" w14:textId="77777777" w:rsidR="002C7277" w:rsidRDefault="002C7277" w:rsidP="002C7277">
      <w:r>
        <w:rPr>
          <w:highlight w:val="lightGray"/>
        </w:rPr>
        <w:t>Persönliche Reflexion (Erkenntnisse, Lernweg, persönliche und/oder biographische Einordnung, …)</w:t>
      </w:r>
    </w:p>
    <w:p w14:paraId="32946C2E" w14:textId="77777777" w:rsidR="00EE2D6A" w:rsidRDefault="00EE2D6A"/>
    <w:p w14:paraId="030701E6" w14:textId="77777777" w:rsidR="00EE2D6A" w:rsidRDefault="00EE2D6A"/>
    <w:p w14:paraId="3EE07839" w14:textId="77777777" w:rsidR="00EE2D6A" w:rsidRDefault="007001BD">
      <w:r w:rsidRPr="00066AB7">
        <w:rPr>
          <w:highlight w:val="lightGray"/>
        </w:rPr>
        <w:t>Als nächste Entwicklungsschritte sehe ich:</w:t>
      </w:r>
      <w:r w:rsidR="00066AB7">
        <w:t xml:space="preserve"> </w:t>
      </w:r>
    </w:p>
    <w:p w14:paraId="4470E7DE" w14:textId="77777777" w:rsidR="00EE2D6A" w:rsidRDefault="00EE2D6A"/>
    <w:p w14:paraId="3A7C133B" w14:textId="77777777" w:rsidR="007F1B25" w:rsidRDefault="007F1B25"/>
    <w:p w14:paraId="44FA8145" w14:textId="77777777" w:rsidR="00EE2D6A" w:rsidRDefault="00EE2D6A"/>
    <w:p w14:paraId="593E0ECE" w14:textId="77777777" w:rsidR="00EE2D6A" w:rsidRDefault="007001BD">
      <w:r w:rsidRPr="00066AB7">
        <w:rPr>
          <w:highlight w:val="lightGray"/>
        </w:rPr>
        <w:t>Darum plane ich:</w:t>
      </w:r>
      <w:r w:rsidR="00066AB7">
        <w:t xml:space="preserve"> </w:t>
      </w:r>
    </w:p>
    <w:sectPr w:rsidR="00EE2D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D6A"/>
    <w:rsid w:val="00066AB7"/>
    <w:rsid w:val="002C7277"/>
    <w:rsid w:val="0037075B"/>
    <w:rsid w:val="007001BD"/>
    <w:rsid w:val="007F1B25"/>
    <w:rsid w:val="00942A8D"/>
    <w:rsid w:val="00A46DC0"/>
    <w:rsid w:val="00AB5747"/>
    <w:rsid w:val="00E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6B6B8"/>
  <w15:docId w15:val="{E55B9A00-6DBB-4573-87E5-2DE38F57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table" w:styleId="Tabellenraster">
    <w:name w:val="Table Grid"/>
    <w:basedOn w:val="NormaleTabelle"/>
    <w:uiPriority w:val="59"/>
    <w:rsid w:val="00AB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Juliane</dc:creator>
  <cp:lastModifiedBy>Derendinger Esther</cp:lastModifiedBy>
  <cp:revision>2</cp:revision>
  <dcterms:created xsi:type="dcterms:W3CDTF">2021-08-24T13:15:00Z</dcterms:created>
  <dcterms:modified xsi:type="dcterms:W3CDTF">2021-08-24T13:15:00Z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